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F1" w:rsidRDefault="00EE1B20" w:rsidP="00EE1B20">
      <w:pPr>
        <w:pStyle w:val="Heading1"/>
      </w:pPr>
      <w:r w:rsidRPr="00EE1B20">
        <w:t>Dynamic Christian Living</w:t>
      </w:r>
      <w:r w:rsidR="002C5C41">
        <w:t xml:space="preserve">—Lesson </w:t>
      </w:r>
      <w:r w:rsidR="007775E5">
        <w:t>1</w:t>
      </w:r>
      <w:r w:rsidRPr="00EE1B20">
        <w:t xml:space="preserve"> Quiz</w:t>
      </w:r>
    </w:p>
    <w:p w:rsidR="00EE1B20" w:rsidRDefault="00EE1B20" w:rsidP="00EE1B20">
      <w:pPr>
        <w:pStyle w:val="Name"/>
      </w:pPr>
      <w:r w:rsidRPr="00EE1B20">
        <w:t>Name: _________________________________________ Date: ___________________ Score: ________</w:t>
      </w:r>
    </w:p>
    <w:p w:rsidR="00D6219D" w:rsidRPr="00EE1B20" w:rsidRDefault="007775E5" w:rsidP="00EE1B20">
      <w:pPr>
        <w:pStyle w:val="Shortanswer"/>
      </w:pPr>
      <w:r w:rsidRPr="00EE1B20">
        <w:t xml:space="preserve">1. </w:t>
      </w:r>
      <w:r w:rsidR="001922FD">
        <w:t xml:space="preserve"> </w:t>
      </w:r>
      <w:r w:rsidRPr="007775E5">
        <w:t>The word ____________________________________ means “to liberate, to del</w:t>
      </w:r>
      <w:r>
        <w:t>iver, to heal, or to set free.”</w:t>
      </w:r>
    </w:p>
    <w:p w:rsidR="00D6219D" w:rsidRPr="00EE1B20" w:rsidRDefault="007775E5" w:rsidP="00EE1B20">
      <w:pPr>
        <w:pStyle w:val="Shortanswer"/>
      </w:pPr>
      <w:r w:rsidRPr="00EE1B20">
        <w:t xml:space="preserve">2. </w:t>
      </w:r>
      <w:r w:rsidR="001922FD">
        <w:t xml:space="preserve"> </w:t>
      </w:r>
      <w:r w:rsidRPr="007775E5">
        <w:t>Salvation exists because God cares about man’s _____</w:t>
      </w:r>
      <w:r w:rsidR="00687742">
        <w:t>____</w:t>
      </w:r>
      <w:r w:rsidRPr="007775E5">
        <w:t>___ and because God cares about His own __________</w:t>
      </w:r>
      <w:r>
        <w:t>.</w:t>
      </w:r>
    </w:p>
    <w:p w:rsidR="007775E5" w:rsidRPr="007775E5" w:rsidRDefault="007775E5" w:rsidP="007775E5">
      <w:pPr>
        <w:pStyle w:val="Shortanswer"/>
      </w:pPr>
      <w:r w:rsidRPr="00EE1B20">
        <w:t xml:space="preserve">3.  </w:t>
      </w:r>
      <w:r w:rsidRPr="007775E5">
        <w:t>Three things Christ’s death on the cross reveal about God’s glory</w:t>
      </w:r>
      <w:proofErr w:type="gramStart"/>
      <w:r w:rsidRPr="007775E5">
        <w:t>:</w:t>
      </w:r>
      <w:proofErr w:type="gramEnd"/>
      <w:r>
        <w:br/>
        <w:t xml:space="preserve">a. </w:t>
      </w:r>
      <w:r w:rsidRPr="007775E5">
        <w:t>The _________</w:t>
      </w:r>
      <w:r>
        <w:t>___________________</w:t>
      </w:r>
      <w:r w:rsidRPr="007775E5">
        <w:t>_ of God that surpasses ____</w:t>
      </w:r>
      <w:r>
        <w:t>___________</w:t>
      </w:r>
      <w:r w:rsidRPr="007775E5">
        <w:t>______________</w:t>
      </w:r>
      <w:r>
        <w:br/>
        <w:t xml:space="preserve">b. </w:t>
      </w:r>
      <w:proofErr w:type="gramStart"/>
      <w:r w:rsidRPr="007775E5">
        <w:t>The _________</w:t>
      </w:r>
      <w:r>
        <w:t>___________________</w:t>
      </w:r>
      <w:r w:rsidRPr="007775E5">
        <w:t>_</w:t>
      </w:r>
      <w:r w:rsidR="00771CBD">
        <w:t xml:space="preserve"> </w:t>
      </w:r>
      <w:r w:rsidRPr="007775E5">
        <w:t>of God that surpasses ____</w:t>
      </w:r>
      <w:r>
        <w:t>___________</w:t>
      </w:r>
      <w:r w:rsidRPr="007775E5">
        <w:t>______________</w:t>
      </w:r>
      <w:r>
        <w:br/>
        <w:t>c.</w:t>
      </w:r>
      <w:proofErr w:type="gramEnd"/>
      <w:r>
        <w:t xml:space="preserve"> </w:t>
      </w:r>
      <w:r w:rsidRPr="007775E5">
        <w:t>The _________</w:t>
      </w:r>
      <w:r>
        <w:t>___________________</w:t>
      </w:r>
      <w:r w:rsidRPr="007775E5">
        <w:t>_of God that surpasses____</w:t>
      </w:r>
      <w:r>
        <w:t>___________</w:t>
      </w:r>
      <w:r w:rsidRPr="007775E5">
        <w:t>______________</w:t>
      </w:r>
      <w:r>
        <w:t>_</w:t>
      </w:r>
    </w:p>
    <w:p w:rsidR="00D6219D" w:rsidRPr="00EE1B20" w:rsidRDefault="007775E5" w:rsidP="00EE1B20">
      <w:pPr>
        <w:pStyle w:val="Shortanswer"/>
      </w:pPr>
      <w:r w:rsidRPr="00EE1B20">
        <w:t xml:space="preserve">4. </w:t>
      </w:r>
      <w:r w:rsidR="00EE1B20" w:rsidRPr="00EE1B20">
        <w:tab/>
      </w:r>
      <w:r w:rsidRPr="007775E5">
        <w:t>Salvation results in giving us freedom from the p____________, p________, and p______________</w:t>
      </w:r>
      <w:r>
        <w:t xml:space="preserve"> of sin.</w:t>
      </w:r>
    </w:p>
    <w:p w:rsidR="007775E5" w:rsidRPr="00EE1B20" w:rsidRDefault="007775E5" w:rsidP="007775E5">
      <w:pPr>
        <w:pStyle w:val="Shortanswer"/>
      </w:pPr>
      <w:r w:rsidRPr="00EE1B20">
        <w:t xml:space="preserve">5. </w:t>
      </w:r>
      <w:r w:rsidR="001922FD">
        <w:t xml:space="preserve"> </w:t>
      </w:r>
      <w:r w:rsidRPr="007775E5">
        <w:t>The student’s lesson dealt with three major terms associated with salvation. Write the correct term</w:t>
      </w:r>
      <w:r>
        <w:t xml:space="preserve"> by the following descriptions.</w:t>
      </w:r>
      <w:r>
        <w:br/>
        <w:t xml:space="preserve">a. </w:t>
      </w:r>
      <w:r w:rsidRPr="007775E5">
        <w:t xml:space="preserve">Changing one’s mind regarding a matter: </w:t>
      </w:r>
      <w:r>
        <w:t>______________________________________________</w:t>
      </w:r>
      <w:r>
        <w:br/>
        <w:t xml:space="preserve">b. </w:t>
      </w:r>
      <w:r w:rsidRPr="007775E5">
        <w:t>God’s giving us a new and d</w:t>
      </w:r>
      <w:r>
        <w:t>ivine life; being “born again”:</w:t>
      </w:r>
      <w:r w:rsidRPr="007775E5">
        <w:t xml:space="preserve"> </w:t>
      </w:r>
      <w:r>
        <w:t>_________________________________</w:t>
      </w:r>
      <w:r>
        <w:br/>
        <w:t xml:space="preserve">c. </w:t>
      </w:r>
      <w:r w:rsidRPr="007775E5">
        <w:t>Acceptance and com</w:t>
      </w:r>
      <w:r>
        <w:t>plete reliance upon: _______________________________________________</w:t>
      </w:r>
    </w:p>
    <w:p w:rsidR="007775E5" w:rsidRDefault="007775E5" w:rsidP="007775E5">
      <w:pPr>
        <w:pStyle w:val="Shortanswer"/>
      </w:pPr>
      <w:r w:rsidRPr="00EE1B20">
        <w:t xml:space="preserve">6. </w:t>
      </w:r>
      <w:r w:rsidRPr="007775E5">
        <w:t>In your own words, what is salvation?</w:t>
      </w:r>
    </w:p>
    <w:p w:rsidR="00EE1B20" w:rsidRPr="007775E5" w:rsidRDefault="007775E5" w:rsidP="007775E5">
      <w:pPr>
        <w:pStyle w:val="Essaylines"/>
        <w:rPr>
          <w:rStyle w:val="SubtleReference"/>
          <w:smallCaps w:val="0"/>
          <w:color w:val="auto"/>
          <w:u w:val="none"/>
        </w:rPr>
      </w:pPr>
      <w:r w:rsidRPr="007775E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E1B20" w:rsidRPr="007775E5" w:rsidSect="00A52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E1B20"/>
    <w:rsid w:val="00092D4A"/>
    <w:rsid w:val="001922FD"/>
    <w:rsid w:val="002C5C41"/>
    <w:rsid w:val="004004F8"/>
    <w:rsid w:val="00523D82"/>
    <w:rsid w:val="00687742"/>
    <w:rsid w:val="00771269"/>
    <w:rsid w:val="00771CBD"/>
    <w:rsid w:val="007775E5"/>
    <w:rsid w:val="008A32C4"/>
    <w:rsid w:val="00A520F1"/>
    <w:rsid w:val="00DB6D13"/>
    <w:rsid w:val="00EE1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F1"/>
  </w:style>
  <w:style w:type="paragraph" w:styleId="Heading1">
    <w:name w:val="heading 1"/>
    <w:aliases w:val="Title heading"/>
    <w:basedOn w:val="Normal"/>
    <w:next w:val="Normal"/>
    <w:link w:val="Heading1Char"/>
    <w:uiPriority w:val="9"/>
    <w:qFormat/>
    <w:rsid w:val="00EE1B20"/>
    <w:pPr>
      <w:keepNext/>
      <w:keepLines/>
      <w:spacing w:before="480" w:after="0"/>
      <w:jc w:val="center"/>
      <w:outlineLvl w:val="0"/>
    </w:pPr>
    <w:rPr>
      <w:rFonts w:eastAsiaTheme="majorEastAsia" w:cstheme="majorBidi"/>
      <w:b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rsid w:val="00EE1B20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rsid w:val="00EE1B20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EE1B20"/>
    <w:rPr>
      <w:smallCaps/>
      <w:color w:val="C0504D" w:themeColor="accent2"/>
      <w:u w:val="single"/>
    </w:rPr>
  </w:style>
  <w:style w:type="paragraph" w:styleId="NoSpacing">
    <w:name w:val="No Spacing"/>
    <w:uiPriority w:val="1"/>
    <w:rsid w:val="00EE1B20"/>
    <w:pPr>
      <w:spacing w:after="0" w:line="240" w:lineRule="auto"/>
    </w:pPr>
  </w:style>
  <w:style w:type="character" w:customStyle="1" w:styleId="Heading1Char">
    <w:name w:val="Heading 1 Char"/>
    <w:aliases w:val="Title heading Char"/>
    <w:basedOn w:val="DefaultParagraphFont"/>
    <w:link w:val="Heading1"/>
    <w:uiPriority w:val="9"/>
    <w:rsid w:val="00EE1B20"/>
    <w:rPr>
      <w:rFonts w:eastAsiaTheme="majorEastAsia" w:cstheme="majorBidi"/>
      <w:bCs/>
      <w:sz w:val="48"/>
      <w:szCs w:val="28"/>
    </w:rPr>
  </w:style>
  <w:style w:type="paragraph" w:customStyle="1" w:styleId="Name">
    <w:name w:val="Name"/>
    <w:basedOn w:val="Normal"/>
    <w:link w:val="NameChar"/>
    <w:qFormat/>
    <w:rsid w:val="00EE1B20"/>
    <w:pPr>
      <w:spacing w:before="360" w:after="240"/>
    </w:pPr>
  </w:style>
  <w:style w:type="paragraph" w:customStyle="1" w:styleId="Shortanswer">
    <w:name w:val="Short answer"/>
    <w:basedOn w:val="Name"/>
    <w:link w:val="ShortanswerChar"/>
    <w:qFormat/>
    <w:rsid w:val="00EE1B20"/>
    <w:pPr>
      <w:tabs>
        <w:tab w:val="left" w:pos="270"/>
      </w:tabs>
      <w:spacing w:before="0" w:line="360" w:lineRule="auto"/>
      <w:ind w:left="274" w:hanging="274"/>
    </w:pPr>
  </w:style>
  <w:style w:type="character" w:customStyle="1" w:styleId="NameChar">
    <w:name w:val="Name Char"/>
    <w:basedOn w:val="DefaultParagraphFont"/>
    <w:link w:val="Name"/>
    <w:rsid w:val="00EE1B20"/>
  </w:style>
  <w:style w:type="paragraph" w:customStyle="1" w:styleId="MultChoice">
    <w:name w:val="Mult Choice"/>
    <w:basedOn w:val="Name"/>
    <w:link w:val="MultChoiceChar"/>
    <w:qFormat/>
    <w:rsid w:val="00EE1B20"/>
    <w:pPr>
      <w:spacing w:before="0" w:line="360" w:lineRule="auto"/>
      <w:ind w:left="360" w:hanging="360"/>
    </w:pPr>
  </w:style>
  <w:style w:type="character" w:customStyle="1" w:styleId="ShortanswerChar">
    <w:name w:val="Short answer Char"/>
    <w:basedOn w:val="NameChar"/>
    <w:link w:val="Shortanswer"/>
    <w:rsid w:val="00EE1B20"/>
  </w:style>
  <w:style w:type="paragraph" w:customStyle="1" w:styleId="Essaylines">
    <w:name w:val="Essay lines"/>
    <w:basedOn w:val="Normal"/>
    <w:link w:val="EssaylinesChar"/>
    <w:qFormat/>
    <w:rsid w:val="007775E5"/>
    <w:pPr>
      <w:tabs>
        <w:tab w:val="left" w:pos="270"/>
      </w:tabs>
      <w:spacing w:line="360" w:lineRule="auto"/>
      <w:ind w:left="274"/>
    </w:pPr>
  </w:style>
  <w:style w:type="character" w:customStyle="1" w:styleId="MultChoiceChar">
    <w:name w:val="Mult Choice Char"/>
    <w:basedOn w:val="NameChar"/>
    <w:link w:val="MultChoice"/>
    <w:rsid w:val="00EE1B20"/>
  </w:style>
  <w:style w:type="character" w:customStyle="1" w:styleId="EssaylinesChar">
    <w:name w:val="Essay lines Char"/>
    <w:basedOn w:val="DefaultParagraphFont"/>
    <w:link w:val="Essaylines"/>
    <w:rsid w:val="007775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Attila the Hun</dc:creator>
  <cp:lastModifiedBy>Jim</cp:lastModifiedBy>
  <cp:revision>6</cp:revision>
  <dcterms:created xsi:type="dcterms:W3CDTF">2014-05-01T18:48:00Z</dcterms:created>
  <dcterms:modified xsi:type="dcterms:W3CDTF">2014-06-05T17:16:00Z</dcterms:modified>
</cp:coreProperties>
</file>